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FBB" w:rsidRPr="00350E73" w:rsidRDefault="00E276F3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Приложение № 1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 решению Собрания депутатов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</w:p>
    <w:p w:rsid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муниципального </w:t>
      </w:r>
      <w:r w:rsidR="00350E73"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«О внесении изменения и 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дополнений 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бюджетВарненского</w:t>
      </w:r>
      <w:proofErr w:type="spellEnd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на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 и 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на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плановый период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7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и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8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годов» 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от </w:t>
      </w:r>
      <w:r w:rsidR="00F37282">
        <w:rPr>
          <w:rFonts w:ascii="Times New Roman" w:eastAsia="Times New Roman" w:hAnsi="Times New Roman" w:cs="Times New Roman"/>
          <w:sz w:val="17"/>
          <w:szCs w:val="17"/>
          <w:lang w:eastAsia="ru-RU"/>
        </w:rPr>
        <w:t>26 марта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года № </w:t>
      </w:r>
      <w:r w:rsidR="00890C71">
        <w:rPr>
          <w:rFonts w:ascii="Times New Roman" w:eastAsia="Times New Roman" w:hAnsi="Times New Roman" w:cs="Times New Roman"/>
          <w:sz w:val="17"/>
          <w:szCs w:val="17"/>
          <w:lang w:eastAsia="ru-RU"/>
        </w:rPr>
        <w:t>31</w:t>
      </w:r>
      <w:bookmarkStart w:id="0" w:name="_GoBack"/>
      <w:bookmarkEnd w:id="0"/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Приложение № 1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>к решени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ю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Собрания депутатов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«О бюджете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19.12.2025 года №  167</w:t>
      </w:r>
    </w:p>
    <w:p w:rsidR="00F44D49" w:rsidRDefault="00F44D49" w:rsidP="00350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350E73">
        <w:rPr>
          <w:rFonts w:ascii="Times New Roman" w:hAnsi="Times New Roman" w:cs="Times New Roman"/>
          <w:b/>
          <w:sz w:val="28"/>
          <w:szCs w:val="28"/>
        </w:rPr>
        <w:t>6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350E73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50E73">
        <w:rPr>
          <w:rFonts w:ascii="Times New Roman" w:hAnsi="Times New Roman" w:cs="Times New Roman"/>
          <w:b/>
          <w:sz w:val="28"/>
          <w:szCs w:val="28"/>
        </w:rPr>
        <w:t>8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333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"/>
        <w:gridCol w:w="460"/>
        <w:gridCol w:w="1197"/>
        <w:gridCol w:w="620"/>
        <w:gridCol w:w="1205"/>
        <w:gridCol w:w="870"/>
        <w:gridCol w:w="406"/>
        <w:gridCol w:w="1275"/>
        <w:gridCol w:w="792"/>
        <w:gridCol w:w="960"/>
        <w:gridCol w:w="408"/>
      </w:tblGrid>
      <w:tr w:rsidR="00D636ED" w:rsidRPr="00D636ED" w:rsidTr="00C35B2C">
        <w:trPr>
          <w:trHeight w:val="270"/>
        </w:trPr>
        <w:tc>
          <w:tcPr>
            <w:tcW w:w="9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2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</w:t>
            </w:r>
            <w:proofErr w:type="spellEnd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2 416 169,15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2 095 688,53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394 637,25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227 438,70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226 168,87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C35B2C" w:rsidRPr="00C35B2C" w:rsidTr="00C35B2C">
        <w:trPr>
          <w:gridAfter w:val="3"/>
          <w:wAfter w:w="2160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C35B2C" w:rsidRPr="00C35B2C" w:rsidTr="00C35B2C">
        <w:trPr>
          <w:gridAfter w:val="3"/>
          <w:wAfter w:w="2160" w:type="dxa"/>
          <w:trHeight w:val="79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8 673,01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8 673,01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8 631,46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5 971,74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C35B2C" w:rsidRPr="00C35B2C" w:rsidTr="00C35B2C">
        <w:trPr>
          <w:gridAfter w:val="3"/>
          <w:wAfter w:w="2160" w:type="dxa"/>
          <w:trHeight w:val="2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C35B2C" w:rsidRPr="00C35B2C" w:rsidTr="00C35B2C">
        <w:trPr>
          <w:gridAfter w:val="3"/>
          <w:wAfter w:w="2160" w:type="dxa"/>
          <w:trHeight w:val="9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C35B2C" w:rsidRPr="00C35B2C" w:rsidTr="00C35B2C">
        <w:trPr>
          <w:gridAfter w:val="3"/>
          <w:wAfter w:w="2160" w:type="dxa"/>
          <w:trHeight w:val="40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C35B2C" w:rsidRPr="00C35B2C" w:rsidTr="00C35B2C">
        <w:trPr>
          <w:gridAfter w:val="3"/>
          <w:wAfter w:w="2160" w:type="dxa"/>
          <w:trHeight w:val="77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54 264,68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54 179,14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53 909,14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информационного общества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52 921,88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52 836,34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52 566,34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52 737,75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52 737,75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43 903,20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8 163,57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10 124,24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9 854,24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41 801,18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41 801,18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7 623,13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715,25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3 168,74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1 372,18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284 700,85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119 917,52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118 917,52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C35B2C" w:rsidRPr="00C35B2C" w:rsidTr="00C35B2C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и земельными ресурсами на территории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283 857,85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119 167,52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118 167,52</w:t>
            </w:r>
          </w:p>
        </w:tc>
      </w:tr>
      <w:tr w:rsidR="00C35B2C" w:rsidRPr="00C35B2C" w:rsidTr="00C35B2C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180 685,90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3 700,00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180 685,90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3 700,00</w:t>
            </w:r>
          </w:p>
        </w:tc>
      </w:tr>
      <w:tr w:rsidR="00C35B2C" w:rsidRPr="00C35B2C" w:rsidTr="00C35B2C">
        <w:trPr>
          <w:gridAfter w:val="3"/>
          <w:wAfter w:w="2160" w:type="dxa"/>
          <w:trHeight w:val="50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по развитию территорий администрации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37 215,11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11 567,76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14 151,22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14 023,40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872,17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1 836,53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1 836,53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1 791,85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40 299,75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33 842,77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28 348,26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2 417,80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2 296,91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120,89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35 198,54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27 837,03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22 210,81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34 916,81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34 916,81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6 754,36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1 098,04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25401S3220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21 241,61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C35B2C" w:rsidRPr="00C35B2C" w:rsidTr="00C35B2C">
        <w:trPr>
          <w:gridAfter w:val="3"/>
          <w:wAfter w:w="2160" w:type="dxa"/>
          <w:trHeight w:val="3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C35B2C" w:rsidRPr="00C35B2C" w:rsidTr="00C35B2C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140 190,21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112 360,59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98 286,89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8 126,32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7 372,02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7 372,02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7 372,02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3040130890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C35B2C" w:rsidRPr="00C35B2C" w:rsidTr="00C35B2C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112 222,13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112 222,13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112 222,13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67 625,20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35 387,96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33 387,96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9 208,97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9 208,97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12 578,55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"Поддержка и развитие малого и среднего предпринимательства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1540115101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262 640,59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123 834,15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152 629,29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96 942,15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3 315,46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3 315,46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"Комплексное развитие систем водоснабжения и водоотведения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3 315,46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34 881,61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23 554,53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22 828,14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"Содержание и благоустройство территорий и населенных пунктов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9 462,42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9 462,42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уличного освещения"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7540175101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7540175102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благоустройства территорий"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7540275202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7 117,42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130 816,84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100 279,62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32 584,23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32 584,23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29 898,54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11 484,54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47 532,18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C35B2C" w:rsidRPr="00C35B2C" w:rsidTr="00C35B2C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14202S4020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2 410,88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57 265,98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30 194,61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строительства и инженерной инфраструктуры администрации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12 832,30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44 313,33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44 313,33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14 271,93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1 045 846,35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1 055 165,14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994 685,61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352 176,22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300 783,15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352 103,22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300 783,15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292 834,31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295 199,21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40 809,18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40 809,18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232 572,64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274 961,21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260 395,75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36 145,02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78 790,16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592 801,13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656 644,98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592 588,13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656 644,98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41 306,22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95 121,30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53 982,26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52 749,58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40 459,78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551 281,91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561 523,68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573 697,22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280 440,98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278 909,73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1 337,79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9 735,84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9 735,84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36 853,69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38 893,20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39 445,87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15 140,26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15 109,13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222 634,91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240 745,57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252 205,24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100 998,56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120 668,70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132 128,37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119 005,10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</w:tr>
      <w:tr w:rsidR="00C35B2C" w:rsidRPr="00C35B2C" w:rsidTr="00C35B2C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53 692,92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53 770,84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53 770,84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15 817,65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15 817,65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2 333,38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1 942,31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36 503,20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33 293,90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3 172,23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"МУК "Варненский краеведческий музей имени Савина В.И.""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46 643,39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46 274,39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46 274,39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45 306,72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27 263,96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3 975,16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151 642,03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134 917,53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противодействие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проевлениям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экстремизма на территории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C35B2C" w:rsidRPr="00C35B2C" w:rsidTr="00C35B2C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C35B2C" w:rsidRPr="00C35B2C" w:rsidTr="00C35B2C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134 399,53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134 399,53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101 679,46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C35B2C" w:rsidRPr="00C35B2C" w:rsidTr="00C35B2C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963,68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36 880,63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C35B2C" w:rsidRPr="00C35B2C" w:rsidTr="00C35B2C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19 892,07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C35B2C" w:rsidRPr="00C35B2C" w:rsidTr="00C35B2C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29 827,63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5 295,66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15 828,40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893,18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322 852,43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310 906,57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395 006,74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62 089,04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мероприятий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C35B2C" w:rsidRPr="00C35B2C" w:rsidTr="00C35B2C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C35B2C" w:rsidRPr="00C35B2C" w:rsidTr="00C35B2C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C35B2C" w:rsidRPr="00C35B2C" w:rsidTr="00C35B2C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58 523,04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58 523,04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58 412,54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C35B2C" w:rsidRPr="00C35B2C" w:rsidTr="00C35B2C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58 412,54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118 696,37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118 696,37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118 696,37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118 696,37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13 471,33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11 027,23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47 489,27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2 142,10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91 682,37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76 636,40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157 186,64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79 584,91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79 584,91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15 936,89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63 648,02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127 711,87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22 760,40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3 907,36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50 384,65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C35B2C" w:rsidRPr="00C35B2C" w:rsidTr="00C35B2C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19 688,09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19 688,09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C35B2C" w:rsidRPr="00C35B2C" w:rsidTr="00C35B2C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16 591,64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28403S8370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9 502,47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28403S8370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54 128,03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57 591,85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57 591,85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1 078,48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31 704,24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7 495,19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1 911,17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17 986,78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17 986,78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17 986,78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17 986,78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C35B2C" w:rsidRPr="00C35B2C" w:rsidTr="00C35B2C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35B2C" w:rsidRPr="00C35B2C" w:rsidTr="00C35B2C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C35B2C" w:rsidRPr="00C35B2C" w:rsidTr="00C35B2C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C35B2C" w:rsidRPr="00C35B2C" w:rsidTr="00C35B2C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C35B2C" w:rsidRPr="00C35B2C" w:rsidTr="00C35B2C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2C" w:rsidRPr="00C35B2C" w:rsidRDefault="00C35B2C" w:rsidP="00C35B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35B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1A16"/>
    <w:rsid w:val="00023E74"/>
    <w:rsid w:val="00030D43"/>
    <w:rsid w:val="000C6818"/>
    <w:rsid w:val="000D488E"/>
    <w:rsid w:val="00106E00"/>
    <w:rsid w:val="00152C3F"/>
    <w:rsid w:val="001F5975"/>
    <w:rsid w:val="00244A37"/>
    <w:rsid w:val="00253872"/>
    <w:rsid w:val="00266415"/>
    <w:rsid w:val="00296BCA"/>
    <w:rsid w:val="002A113E"/>
    <w:rsid w:val="002B5A40"/>
    <w:rsid w:val="0030287B"/>
    <w:rsid w:val="00340934"/>
    <w:rsid w:val="00350E73"/>
    <w:rsid w:val="00376AEF"/>
    <w:rsid w:val="00417853"/>
    <w:rsid w:val="00426E7F"/>
    <w:rsid w:val="00475474"/>
    <w:rsid w:val="004E0E15"/>
    <w:rsid w:val="00527C80"/>
    <w:rsid w:val="00531E16"/>
    <w:rsid w:val="00573EE7"/>
    <w:rsid w:val="00575B18"/>
    <w:rsid w:val="00590296"/>
    <w:rsid w:val="005B691D"/>
    <w:rsid w:val="005D78E5"/>
    <w:rsid w:val="00607D0C"/>
    <w:rsid w:val="00663476"/>
    <w:rsid w:val="00677C06"/>
    <w:rsid w:val="006B160E"/>
    <w:rsid w:val="006B32BE"/>
    <w:rsid w:val="006B7F8B"/>
    <w:rsid w:val="006D6D9A"/>
    <w:rsid w:val="006E4F92"/>
    <w:rsid w:val="00733C2D"/>
    <w:rsid w:val="00734D2B"/>
    <w:rsid w:val="00744D2F"/>
    <w:rsid w:val="00796C90"/>
    <w:rsid w:val="007D3730"/>
    <w:rsid w:val="00806D9A"/>
    <w:rsid w:val="008408B1"/>
    <w:rsid w:val="00880344"/>
    <w:rsid w:val="00887FBB"/>
    <w:rsid w:val="00890C71"/>
    <w:rsid w:val="008C4776"/>
    <w:rsid w:val="0090768A"/>
    <w:rsid w:val="00913231"/>
    <w:rsid w:val="00952C96"/>
    <w:rsid w:val="00991BEB"/>
    <w:rsid w:val="009A02B0"/>
    <w:rsid w:val="009A4610"/>
    <w:rsid w:val="009C19E0"/>
    <w:rsid w:val="009C322A"/>
    <w:rsid w:val="009F700D"/>
    <w:rsid w:val="00A0790D"/>
    <w:rsid w:val="00A44006"/>
    <w:rsid w:val="00A4443E"/>
    <w:rsid w:val="00A908AD"/>
    <w:rsid w:val="00AE4846"/>
    <w:rsid w:val="00B73384"/>
    <w:rsid w:val="00BC2605"/>
    <w:rsid w:val="00BC6391"/>
    <w:rsid w:val="00BD224E"/>
    <w:rsid w:val="00BE3CA8"/>
    <w:rsid w:val="00C35B2C"/>
    <w:rsid w:val="00C444EE"/>
    <w:rsid w:val="00C54D80"/>
    <w:rsid w:val="00C8176B"/>
    <w:rsid w:val="00CB6C8C"/>
    <w:rsid w:val="00CD2B31"/>
    <w:rsid w:val="00CE2FAA"/>
    <w:rsid w:val="00D636ED"/>
    <w:rsid w:val="00D81C5D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37282"/>
    <w:rsid w:val="00F44D49"/>
    <w:rsid w:val="00F45843"/>
    <w:rsid w:val="00F5419F"/>
    <w:rsid w:val="00F85AB7"/>
    <w:rsid w:val="00FB0D7C"/>
    <w:rsid w:val="00FD1A07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E2C3"/>
  <w15:docId w15:val="{975466BB-D73C-4081-8597-365F7477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23</Pages>
  <Words>12528</Words>
  <Characters>71415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47</cp:revision>
  <dcterms:created xsi:type="dcterms:W3CDTF">2020-12-22T11:53:00Z</dcterms:created>
  <dcterms:modified xsi:type="dcterms:W3CDTF">2026-04-10T03:47:00Z</dcterms:modified>
</cp:coreProperties>
</file>